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  <w:bookmarkStart w:id="0" w:name="_GoBack"/>
      <w:bookmarkEnd w:id="0"/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.2.3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Default="006A7C06" w:rsidP="006A7C06">
      <w:pPr>
        <w:rPr>
          <w:lang w:eastAsia="zh-CN"/>
        </w:rPr>
      </w:pPr>
    </w:p>
    <w:p w:rsidR="0039241C" w:rsidRPr="006A7C06" w:rsidRDefault="006A7C06" w:rsidP="006A7C06">
      <w:pPr>
        <w:tabs>
          <w:tab w:val="left" w:pos="2440"/>
        </w:tabs>
        <w:rPr>
          <w:lang w:eastAsia="zh-CN"/>
        </w:rPr>
      </w:pPr>
      <w:r>
        <w:rPr>
          <w:lang w:eastAsia="zh-CN"/>
        </w:rPr>
        <w:tab/>
      </w:r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80E" w:rsidRDefault="0081580E">
      <w:pPr>
        <w:spacing w:after="0"/>
      </w:pPr>
      <w:r>
        <w:separator/>
      </w:r>
    </w:p>
  </w:endnote>
  <w:endnote w:type="continuationSeparator" w:id="0">
    <w:p w:rsidR="0081580E" w:rsidRDefault="008158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464D2A">
      <w:rPr>
        <w:rFonts w:ascii="Arial" w:hAnsi="Arial"/>
        <w:sz w:val="20"/>
      </w:rPr>
      <w:t>6096 Vehicle Lease</w:t>
    </w:r>
    <w:r w:rsidR="00824A2C">
      <w:rPr>
        <w:rFonts w:ascii="Arial" w:hAnsi="Arial"/>
        <w:sz w:val="20"/>
      </w:rPr>
      <w:t>, Fleet Management and Flexible Rental Solutions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D86A16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v3.2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80E" w:rsidRDefault="0081580E">
      <w:pPr>
        <w:spacing w:after="0"/>
      </w:pPr>
      <w:r>
        <w:separator/>
      </w:r>
    </w:p>
  </w:footnote>
  <w:footnote w:type="continuationSeparator" w:id="0">
    <w:p w:rsidR="0081580E" w:rsidRDefault="008158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F6D9D"/>
    <w:rsid w:val="0039241C"/>
    <w:rsid w:val="00464D2A"/>
    <w:rsid w:val="004C2B49"/>
    <w:rsid w:val="00627648"/>
    <w:rsid w:val="00651ADF"/>
    <w:rsid w:val="006A7C06"/>
    <w:rsid w:val="00717F6A"/>
    <w:rsid w:val="007301CB"/>
    <w:rsid w:val="007A77A4"/>
    <w:rsid w:val="007B7E69"/>
    <w:rsid w:val="0080270D"/>
    <w:rsid w:val="00804755"/>
    <w:rsid w:val="0081580E"/>
    <w:rsid w:val="00824A2C"/>
    <w:rsid w:val="00845428"/>
    <w:rsid w:val="008D0183"/>
    <w:rsid w:val="009629D6"/>
    <w:rsid w:val="009D4E10"/>
    <w:rsid w:val="00A34081"/>
    <w:rsid w:val="00A834BB"/>
    <w:rsid w:val="00AB74DE"/>
    <w:rsid w:val="00B45AE1"/>
    <w:rsid w:val="00B67C6E"/>
    <w:rsid w:val="00BE6495"/>
    <w:rsid w:val="00CA4698"/>
    <w:rsid w:val="00D33316"/>
    <w:rsid w:val="00D86A16"/>
    <w:rsid w:val="00F24EF3"/>
    <w:rsid w:val="00F43253"/>
    <w:rsid w:val="00F51205"/>
    <w:rsid w:val="00F715D0"/>
    <w:rsid w:val="00F80EC5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0E8D3-0A39-4F19-96FC-8D23D5148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2018-07-27T11:57:00Z</dcterms:created>
  <dcterms:modified xsi:type="dcterms:W3CDTF">2018-11-29T10:58:00Z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